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2C" w:rsidRDefault="00E103DF" w:rsidP="000B0F2C">
      <w:pPr>
        <w:pStyle w:val="Title"/>
      </w:pPr>
      <w:r w:rsidRPr="002D3D0F">
        <w:rPr>
          <w:sz w:val="20"/>
          <w:szCs w:val="20"/>
        </w:rPr>
        <w:tab/>
      </w:r>
      <w:r w:rsidR="000B0F2C">
        <w:t>SEELEY HISTORICAL LIBRARY</w:t>
      </w:r>
    </w:p>
    <w:p w:rsidR="000B0F2C" w:rsidRDefault="000B0F2C" w:rsidP="000B0F2C">
      <w:pPr>
        <w:pStyle w:val="Title"/>
      </w:pPr>
      <w:r>
        <w:t>New Accessions</w:t>
      </w:r>
    </w:p>
    <w:p w:rsidR="00E103DF" w:rsidRPr="000B0F2C" w:rsidRDefault="000B0F2C" w:rsidP="000B0F2C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80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b/>
          <w:bCs/>
          <w:color w:val="000080"/>
          <w:sz w:val="24"/>
          <w:szCs w:val="24"/>
          <w:lang w:val="en-US" w:eastAsia="en-US"/>
        </w:rPr>
        <w:t>December 2014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03DF" w:rsidRPr="002D3D0F" w:rsidRDefault="00C662FC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Aguayo Ayala, Adriana.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Indígenas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prensa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durante</w:t>
      </w:r>
      <w:proofErr w:type="spellEnd"/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sexenio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F96D26">
        <w:rPr>
          <w:rFonts w:ascii="Times New Roman" w:eastAsia="Arial Unicode MS" w:hAnsi="Times New Roman"/>
          <w:color w:val="000000"/>
          <w:sz w:val="20"/>
          <w:szCs w:val="20"/>
        </w:rPr>
        <w:t>salinista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F96D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Centro de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Investigaciones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Estudios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Superiores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Antropología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Social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Xalapa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, Veracruz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Veracruzana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MEX.991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96D26" w:rsidRDefault="00F96D26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Albuquerque Jr.,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Durval</w:t>
      </w:r>
      <w:proofErr w:type="spellEnd"/>
      <w:r w:rsidR="00C662FC">
        <w:rPr>
          <w:rFonts w:ascii="Times New Roman" w:eastAsia="Arial Unicode MS" w:hAnsi="Times New Roman"/>
          <w:color w:val="000000"/>
          <w:sz w:val="20"/>
          <w:szCs w:val="20"/>
        </w:rPr>
        <w:t xml:space="preserve"> Muniz de (Albuquerque </w:t>
      </w:r>
      <w:proofErr w:type="spellStart"/>
      <w:r w:rsidR="00C662FC">
        <w:rPr>
          <w:rFonts w:ascii="Times New Roman" w:eastAsia="Arial Unicode MS" w:hAnsi="Times New Roman"/>
          <w:color w:val="000000"/>
          <w:sz w:val="20"/>
          <w:szCs w:val="20"/>
        </w:rPr>
        <w:t>Júnior</w:t>
      </w:r>
      <w:proofErr w:type="spellEnd"/>
      <w:r w:rsidR="00C662FC">
        <w:rPr>
          <w:rFonts w:ascii="Times New Roman" w:eastAsia="Arial Unicode MS" w:hAnsi="Times New Roman"/>
          <w:color w:val="000000"/>
          <w:sz w:val="20"/>
          <w:szCs w:val="20"/>
        </w:rPr>
        <w:t>)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Invention of the Brazili</w:t>
      </w:r>
      <w:r w:rsidR="008626D3">
        <w:rPr>
          <w:rFonts w:ascii="Times New Roman" w:eastAsia="Arial Unicode MS" w:hAnsi="Times New Roman"/>
          <w:color w:val="000000"/>
          <w:sz w:val="20"/>
          <w:szCs w:val="20"/>
        </w:rPr>
        <w:t>an Northeast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2014. </w:t>
      </w:r>
    </w:p>
    <w:p w:rsidR="004A5610" w:rsidRPr="002D3D0F" w:rsidRDefault="00E103DF" w:rsidP="004A561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BR.863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8626D3" w:rsidRDefault="008626D3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Allen, </w:t>
      </w:r>
      <w:r w:rsidR="00781AFE">
        <w:rPr>
          <w:rFonts w:ascii="Times New Roman" w:eastAsia="Arial Unicode MS" w:hAnsi="Times New Roman"/>
          <w:color w:val="000000"/>
          <w:sz w:val="20"/>
          <w:szCs w:val="20"/>
        </w:rPr>
        <w:t xml:space="preserve">Michael J.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Until the last man comes home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POWs, MIAs, and the unendin</w:t>
      </w:r>
      <w:r w:rsidR="00781AFE">
        <w:rPr>
          <w:rFonts w:ascii="Times New Roman" w:eastAsia="Arial Unicode MS" w:hAnsi="Times New Roman"/>
          <w:color w:val="000000"/>
          <w:sz w:val="20"/>
          <w:szCs w:val="20"/>
        </w:rPr>
        <w:t>g Vietnam War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E103DF" w:rsidRPr="002D3D0F" w:rsidRDefault="00E103DF" w:rsidP="004A561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DS559.4 .A44 2009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81AFE" w:rsidRDefault="00781AFE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Arriaga Mesa, Marcos.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Habana, 1550-1600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tierras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hombres </w:t>
      </w:r>
      <w:r w:rsidR="0076468A">
        <w:rPr>
          <w:rFonts w:ascii="Times New Roman" w:eastAsia="Arial Unicode MS" w:hAnsi="Times New Roman"/>
          <w:color w:val="000000"/>
          <w:sz w:val="20"/>
          <w:szCs w:val="20"/>
        </w:rPr>
        <w:t xml:space="preserve">y </w:t>
      </w:r>
      <w:proofErr w:type="spellStart"/>
      <w:r w:rsidR="0076468A">
        <w:rPr>
          <w:rFonts w:ascii="Times New Roman" w:eastAsia="Arial Unicode MS" w:hAnsi="Times New Roman"/>
          <w:color w:val="000000"/>
          <w:sz w:val="20"/>
          <w:szCs w:val="20"/>
        </w:rPr>
        <w:t>mercados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Sílex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CU.227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468A" w:rsidRDefault="0076468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Balasubramanian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Aditya.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Economic liberalism in India, 197</w:t>
      </w:r>
      <w:r w:rsidR="00D3205F">
        <w:rPr>
          <w:rFonts w:ascii="Times New Roman" w:eastAsia="Arial Unicode MS" w:hAnsi="Times New Roman"/>
          <w:color w:val="000000"/>
          <w:sz w:val="20"/>
          <w:szCs w:val="20"/>
        </w:rPr>
        <w:t>1-85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7A5389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9.7.53</w:t>
      </w:r>
      <w:r w:rsidR="006F472D">
        <w:rPr>
          <w:rFonts w:ascii="Times New Roman" w:hAnsi="Times New Roman"/>
          <w:color w:val="000000"/>
          <w:sz w:val="20"/>
          <w:szCs w:val="20"/>
        </w:rPr>
        <w:t xml:space="preserve"> [</w:t>
      </w:r>
      <w:r w:rsidR="00022FD4">
        <w:rPr>
          <w:rFonts w:ascii="Times New Roman" w:hAnsi="Times New Roman"/>
          <w:color w:val="000000"/>
          <w:sz w:val="20"/>
          <w:szCs w:val="20"/>
        </w:rPr>
        <w:t>MP</w:t>
      </w:r>
      <w:r w:rsidR="006F472D">
        <w:rPr>
          <w:rFonts w:ascii="Times New Roman" w:hAnsi="Times New Roman"/>
          <w:color w:val="000000"/>
          <w:sz w:val="20"/>
          <w:szCs w:val="20"/>
        </w:rPr>
        <w:t>hil</w:t>
      </w:r>
      <w:r w:rsidR="00022FD4">
        <w:rPr>
          <w:rFonts w:ascii="Times New Roman" w:hAnsi="Times New Roman"/>
          <w:color w:val="000000"/>
          <w:sz w:val="20"/>
          <w:szCs w:val="20"/>
        </w:rPr>
        <w:t>.</w:t>
      </w:r>
      <w:r w:rsidR="006F472D">
        <w:rPr>
          <w:rFonts w:ascii="Times New Roman" w:hAnsi="Times New Roman"/>
          <w:color w:val="000000"/>
          <w:sz w:val="20"/>
          <w:szCs w:val="20"/>
        </w:rPr>
        <w:t xml:space="preserve"> Thesis]</w:t>
      </w:r>
    </w:p>
    <w:p w:rsidR="007A5389" w:rsidRDefault="007A5389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A5389" w:rsidRDefault="007A5389" w:rsidP="007A53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Bently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Lionel, Davis, Jennifer &amp; Ginsburg Jane C.</w:t>
      </w:r>
    </w:p>
    <w:p w:rsidR="007A5389" w:rsidRPr="002D3D0F" w:rsidRDefault="007A5389" w:rsidP="007A53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Copyright and piracy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an interdisciplinary critiqu</w:t>
      </w:r>
      <w:r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A5389" w:rsidRPr="002D3D0F" w:rsidRDefault="007A5389" w:rsidP="007A53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BB6D41" w:rsidRDefault="007A5389" w:rsidP="007A538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K1485 .C66 2010</w:t>
      </w:r>
    </w:p>
    <w:p w:rsidR="00BB6D41" w:rsidRDefault="00BB6D41" w:rsidP="007A538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B6D41" w:rsidRDefault="00BB6D41" w:rsidP="00BB6D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Bley</w:t>
      </w:r>
      <w:proofErr w:type="spellEnd"/>
      <w:r>
        <w:rPr>
          <w:rFonts w:ascii="Times New Roman" w:hAnsi="Times New Roman"/>
          <w:sz w:val="20"/>
          <w:szCs w:val="20"/>
        </w:rPr>
        <w:t xml:space="preserve">, Helmut &amp; </w:t>
      </w:r>
      <w:proofErr w:type="spellStart"/>
      <w:r>
        <w:rPr>
          <w:rFonts w:ascii="Times New Roman" w:hAnsi="Times New Roman"/>
          <w:sz w:val="20"/>
          <w:szCs w:val="20"/>
        </w:rPr>
        <w:t>Kremers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Anorthe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BB6D41" w:rsidRPr="002D3D0F" w:rsidRDefault="00BB6D41" w:rsidP="00BB6D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World during the First World W</w:t>
      </w:r>
      <w:r>
        <w:rPr>
          <w:rFonts w:ascii="Times New Roman" w:eastAsia="Arial Unicode MS" w:hAnsi="Times New Roman"/>
          <w:color w:val="000000"/>
          <w:sz w:val="20"/>
          <w:szCs w:val="20"/>
        </w:rPr>
        <w:t>ar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B6D41" w:rsidRPr="002D3D0F" w:rsidRDefault="00BB6D41" w:rsidP="00BB6D4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Essen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Klartext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E103DF" w:rsidRPr="002D3D0F" w:rsidRDefault="00BB6D41" w:rsidP="00BB6D4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D504 .B54 2014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D3205F" w:rsidRDefault="00D3205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D3205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Bolívar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Simón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Libertador</w:t>
      </w:r>
      <w:proofErr w:type="spellEnd"/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writings of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Simón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Bol</w:t>
      </w:r>
      <w:r w:rsidR="00D3205F">
        <w:rPr>
          <w:rFonts w:ascii="Times New Roman" w:eastAsia="Arial Unicode MS" w:hAnsi="Times New Roman"/>
          <w:color w:val="000000"/>
          <w:sz w:val="20"/>
          <w:szCs w:val="20"/>
        </w:rPr>
        <w:t>ívar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2003.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F2235.3 .A5 2003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3205F" w:rsidRDefault="00D3205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Bourke, Julia.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Female recluses and the literature of spirit</w:t>
      </w:r>
      <w:r w:rsidR="00F73D1F">
        <w:rPr>
          <w:rFonts w:ascii="Times New Roman" w:eastAsia="Arial Unicode MS" w:hAnsi="Times New Roman"/>
          <w:color w:val="000000"/>
          <w:sz w:val="20"/>
          <w:szCs w:val="20"/>
        </w:rPr>
        <w:t>ual guidance, c.1150 - c.1450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110FD6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9.2.143</w:t>
      </w:r>
      <w:r w:rsidR="00C17AE2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110FD6" w:rsidRDefault="00110FD6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10FD6" w:rsidRDefault="00110FD6" w:rsidP="00110F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Boyd, Diane E. &amp; </w:t>
      </w:r>
      <w:proofErr w:type="spellStart"/>
      <w:r>
        <w:rPr>
          <w:rFonts w:ascii="Times New Roman" w:hAnsi="Times New Roman"/>
          <w:sz w:val="20"/>
          <w:szCs w:val="20"/>
        </w:rPr>
        <w:t>Kvande</w:t>
      </w:r>
      <w:proofErr w:type="spellEnd"/>
      <w:r>
        <w:rPr>
          <w:rFonts w:ascii="Times New Roman" w:hAnsi="Times New Roman"/>
          <w:sz w:val="20"/>
          <w:szCs w:val="20"/>
        </w:rPr>
        <w:t xml:space="preserve"> Marta.</w:t>
      </w:r>
      <w:proofErr w:type="gramEnd"/>
    </w:p>
    <w:p w:rsidR="00110FD6" w:rsidRPr="002D3D0F" w:rsidRDefault="00110FD6" w:rsidP="00110F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Everyday revolutions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eighteenth-century women transforming public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 private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10FD6" w:rsidRPr="002D3D0F" w:rsidRDefault="00110FD6" w:rsidP="00110F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Newark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Delaware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E103DF" w:rsidRPr="002D3D0F" w:rsidRDefault="00110FD6" w:rsidP="00110FD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PR448.W65 E84 2008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F73D1F" w:rsidRDefault="00F73D1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AB4332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Brown, Shirley Ann.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Bayeux tapestry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Bayeux,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Médiathèque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municipale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: Ms. 1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AB4332">
        <w:rPr>
          <w:rFonts w:ascii="Times New Roman" w:eastAsia="Arial Unicode MS" w:hAnsi="Times New Roman"/>
          <w:color w:val="000000"/>
          <w:sz w:val="20"/>
          <w:szCs w:val="20"/>
        </w:rPr>
        <w:t>a sourcebook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B433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B4332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="00AB4332">
        <w:rPr>
          <w:rFonts w:ascii="Times New Roman" w:eastAsia="Arial Unicode MS" w:hAnsi="Times New Roman"/>
          <w:color w:val="000000"/>
          <w:sz w:val="20"/>
          <w:szCs w:val="20"/>
        </w:rPr>
        <w:t>, 2013.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Z7914.T3 V768 2013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4332" w:rsidRDefault="00AB4332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223ED" w:rsidRDefault="00B223E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Bulmer-Thomas, V.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Economic history of the Caribbean since the Napole</w:t>
      </w:r>
      <w:r w:rsidR="00E735B1">
        <w:rPr>
          <w:rFonts w:ascii="Times New Roman" w:eastAsia="Arial Unicode MS" w:hAnsi="Times New Roman"/>
          <w:color w:val="000000"/>
          <w:sz w:val="20"/>
          <w:szCs w:val="20"/>
        </w:rPr>
        <w:t>onic wars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A71349" w:rsidRPr="002D3D0F" w:rsidRDefault="00E103DF" w:rsidP="00A713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CAR.169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E735B1" w:rsidRDefault="00E735B1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Bulteel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Katherine. </w:t>
      </w:r>
    </w:p>
    <w:p w:rsidR="00E103DF" w:rsidRPr="002D3D0F" w:rsidRDefault="00E103DF" w:rsidP="005F0E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Use of religious justifications of war during the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Albigensian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crusade and the conquests </w:t>
      </w:r>
      <w:r w:rsidR="005F0E4E">
        <w:rPr>
          <w:rFonts w:ascii="Times New Roman" w:eastAsia="Arial Unicode MS" w:hAnsi="Times New Roman"/>
          <w:color w:val="000000"/>
          <w:sz w:val="20"/>
          <w:szCs w:val="20"/>
        </w:rPr>
        <w:t>of James I of Aragon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32.93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427635" w:rsidRDefault="00427635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F87AA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Burke, Edmund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Empire and community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61355">
        <w:rPr>
          <w:rFonts w:ascii="Times New Roman" w:eastAsia="Arial Unicode MS" w:hAnsi="Times New Roman"/>
          <w:color w:val="000000"/>
          <w:sz w:val="20"/>
          <w:szCs w:val="20"/>
        </w:rPr>
        <w:t xml:space="preserve"> Edmund Burk’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 writings and speeches on international relati</w:t>
      </w:r>
      <w:r w:rsidR="00F87AAA">
        <w:rPr>
          <w:rFonts w:ascii="Times New Roman" w:eastAsia="Arial Unicode MS" w:hAnsi="Times New Roman"/>
          <w:color w:val="000000"/>
          <w:sz w:val="20"/>
          <w:szCs w:val="20"/>
        </w:rPr>
        <w:t>ons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Boulder, Colo.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Westview Press,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99. </w:t>
      </w:r>
    </w:p>
    <w:p w:rsidR="00070F12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JZ1345 .B87 1999</w:t>
      </w:r>
    </w:p>
    <w:p w:rsidR="00070F12" w:rsidRDefault="00070F12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70F12" w:rsidRDefault="00070F12" w:rsidP="00070F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Canning, Joseph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Hartmut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Lehman, Jay.</w:t>
      </w:r>
      <w:proofErr w:type="gramEnd"/>
    </w:p>
    <w:p w:rsidR="00070F12" w:rsidRPr="002D3D0F" w:rsidRDefault="00070F12" w:rsidP="00070F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Power, violence and mass death in pre-modern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modern times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70F12" w:rsidRPr="002D3D0F" w:rsidRDefault="00070F12" w:rsidP="00070F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Aldershot, Hampshire,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Burlington, VT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E103DF" w:rsidRPr="002D3D0F" w:rsidRDefault="00070F12" w:rsidP="00070F1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HN380.Z9 V547 2004</w:t>
      </w:r>
      <w:r w:rsidR="00E103DF" w:rsidRPr="002D3D0F">
        <w:rPr>
          <w:rFonts w:ascii="Times New Roman" w:hAnsi="Times New Roman"/>
          <w:sz w:val="20"/>
          <w:szCs w:val="20"/>
        </w:rPr>
        <w:tab/>
      </w:r>
      <w:r w:rsidR="00E103DF"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87AAA" w:rsidRDefault="00F87AA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A47C95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Carroll, Michael P.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Veiled threats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the logic of popular Catholici</w:t>
      </w:r>
      <w:r w:rsidR="00A47C95">
        <w:rPr>
          <w:rFonts w:ascii="Times New Roman" w:eastAsia="Arial Unicode MS" w:hAnsi="Times New Roman"/>
          <w:color w:val="000000"/>
          <w:sz w:val="20"/>
          <w:szCs w:val="20"/>
        </w:rPr>
        <w:t>sm in Italy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96.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BX1543 .C353 1996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47C95" w:rsidRDefault="00A47C95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Cas</w:t>
      </w:r>
      <w:r w:rsidR="0039296F">
        <w:rPr>
          <w:rFonts w:ascii="Times New Roman" w:eastAsia="Arial Unicode MS" w:hAnsi="Times New Roman"/>
          <w:color w:val="000000"/>
          <w:sz w:val="20"/>
          <w:szCs w:val="20"/>
        </w:rPr>
        <w:t>tello</w:t>
      </w:r>
      <w:proofErr w:type="spellEnd"/>
      <w:r w:rsidR="0039296F">
        <w:rPr>
          <w:rFonts w:ascii="Times New Roman" w:eastAsia="Arial Unicode MS" w:hAnsi="Times New Roman"/>
          <w:color w:val="000000"/>
          <w:sz w:val="20"/>
          <w:szCs w:val="20"/>
        </w:rPr>
        <w:t>, Alberto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Rosario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della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gloriosa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Vergine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Maria.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Di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nuovo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stampato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con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nuove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&amp; belle figure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adornato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[Venice?] [1521?] </w:t>
      </w:r>
    </w:p>
    <w:p w:rsidR="00D9639B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BX2163 .C37 1521</w:t>
      </w:r>
    </w:p>
    <w:p w:rsidR="00D9639B" w:rsidRDefault="00D9639B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639B" w:rsidRDefault="00E0750E" w:rsidP="00D963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Centeno, Miguel A. &amp; </w:t>
      </w:r>
      <w:r w:rsidR="00D9639B">
        <w:rPr>
          <w:rFonts w:ascii="Times New Roman" w:hAnsi="Times New Roman"/>
          <w:sz w:val="20"/>
          <w:szCs w:val="20"/>
        </w:rPr>
        <w:t>Ferraro, Agustin E.</w:t>
      </w:r>
      <w:proofErr w:type="gramEnd"/>
    </w:p>
    <w:p w:rsidR="00D9639B" w:rsidRPr="00AD7C6A" w:rsidRDefault="00D9639B" w:rsidP="00D963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State and nation making in Latin America and Spain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rep</w:t>
      </w:r>
      <w:r>
        <w:rPr>
          <w:rFonts w:ascii="Times New Roman" w:eastAsia="Arial Unicode MS" w:hAnsi="Times New Roman"/>
          <w:color w:val="000000"/>
          <w:sz w:val="20"/>
          <w:szCs w:val="20"/>
        </w:rPr>
        <w:t>ublics of the possible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9639B" w:rsidRPr="002D3D0F" w:rsidRDefault="00D9639B" w:rsidP="00D963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Cambridge University Press, 2013.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D9639B" w:rsidP="00D9639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PS.1019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39296F" w:rsidRDefault="0039296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F05E83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Chapman, Anne.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European encounters with the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Yamana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people of Cape Horn, before</w:t>
      </w:r>
      <w:r w:rsidR="00F05E83">
        <w:rPr>
          <w:rFonts w:ascii="Times New Roman" w:eastAsia="Arial Unicode MS" w:hAnsi="Times New Roman"/>
          <w:color w:val="000000"/>
          <w:sz w:val="20"/>
          <w:szCs w:val="20"/>
        </w:rPr>
        <w:t xml:space="preserve"> and after Darwin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HI.455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5D6A" w:rsidRDefault="00CC5D6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794F88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Chilcote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Ronald H.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Intellectuals and the search for national identity in twentieth-cen</w:t>
      </w:r>
      <w:r w:rsidR="00794F88">
        <w:rPr>
          <w:rFonts w:ascii="Times New Roman" w:eastAsia="Arial Unicode MS" w:hAnsi="Times New Roman"/>
          <w:color w:val="000000"/>
          <w:sz w:val="20"/>
          <w:szCs w:val="20"/>
        </w:rPr>
        <w:t>tury Brazil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="00794F8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D53C63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BR.862</w:t>
      </w:r>
    </w:p>
    <w:p w:rsidR="00D53C63" w:rsidRDefault="00D53C63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3C63" w:rsidRDefault="00E0750E" w:rsidP="00D53C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Clark, Emily &amp; </w:t>
      </w:r>
      <w:proofErr w:type="spellStart"/>
      <w:r>
        <w:rPr>
          <w:rFonts w:ascii="Times New Roman" w:hAnsi="Times New Roman"/>
          <w:sz w:val="20"/>
          <w:szCs w:val="20"/>
        </w:rPr>
        <w:t>Laven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D53C63">
        <w:rPr>
          <w:rFonts w:ascii="Times New Roman" w:hAnsi="Times New Roman"/>
          <w:sz w:val="20"/>
          <w:szCs w:val="20"/>
        </w:rPr>
        <w:t>Mary.</w:t>
      </w:r>
      <w:proofErr w:type="gramEnd"/>
    </w:p>
    <w:p w:rsidR="00D53C63" w:rsidRPr="002D3D0F" w:rsidRDefault="00D53C63" w:rsidP="00D53C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Women and religion in the Atlantic age, 1550-1900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53C63" w:rsidRPr="002D3D0F" w:rsidRDefault="00D53C63" w:rsidP="00D53C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of Cambridge, UK. </w:t>
      </w:r>
    </w:p>
    <w:p w:rsidR="00D53C63" w:rsidRPr="002D3D0F" w:rsidRDefault="00D53C63" w:rsidP="00D53C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Burlington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E103DF" w:rsidRPr="002D3D0F" w:rsidRDefault="00D53C63" w:rsidP="00D53C6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BL458 .W56377 2013</w:t>
      </w:r>
      <w:r w:rsidR="00E103DF" w:rsidRPr="002D3D0F">
        <w:rPr>
          <w:rFonts w:ascii="Times New Roman" w:hAnsi="Times New Roman"/>
          <w:sz w:val="20"/>
          <w:szCs w:val="20"/>
        </w:rPr>
        <w:tab/>
      </w:r>
      <w:r w:rsidR="00E103DF"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53E5D" w:rsidRDefault="00C53E5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Clausen, Thomas.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Reason of state in early 19th-century German po</w:t>
      </w:r>
      <w:r w:rsidR="0076009D">
        <w:rPr>
          <w:rFonts w:ascii="Times New Roman" w:eastAsia="Arial Unicode MS" w:hAnsi="Times New Roman"/>
          <w:color w:val="000000"/>
          <w:sz w:val="20"/>
          <w:szCs w:val="20"/>
        </w:rPr>
        <w:t>litical thought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 </w:t>
      </w:r>
    </w:p>
    <w:p w:rsidR="00FC4C02" w:rsidRDefault="00E103DF" w:rsidP="00A7134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9.4.83</w:t>
      </w:r>
      <w:r w:rsidR="00C822E6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FC4C02" w:rsidRDefault="00FC4C02" w:rsidP="00A7134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Cleveland, William L.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History of the modern Mi</w:t>
      </w:r>
      <w:r w:rsidR="00144D90">
        <w:rPr>
          <w:rFonts w:ascii="Times New Roman" w:eastAsia="Arial Unicode MS" w:hAnsi="Times New Roman"/>
          <w:color w:val="000000"/>
          <w:sz w:val="20"/>
          <w:szCs w:val="20"/>
        </w:rPr>
        <w:t>ddle East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Boulder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Westview, 2009. </w:t>
      </w:r>
    </w:p>
    <w:p w:rsidR="00E63FAB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DS62.4 .C53 2009</w:t>
      </w:r>
    </w:p>
    <w:p w:rsidR="00E63FAB" w:rsidRDefault="00E63FAB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1B7C" w:rsidRDefault="00EB1B7C" w:rsidP="00E63F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63FAB" w:rsidRPr="002D3D0F" w:rsidRDefault="00E63FAB" w:rsidP="00E63F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63FAB" w:rsidRPr="002D3D0F" w:rsidRDefault="00E63FAB" w:rsidP="00E63F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ooperación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63FAB" w:rsidP="00E63F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LIT. 575</w:t>
      </w:r>
      <w:r w:rsidR="00E103DF" w:rsidRPr="002D3D0F">
        <w:rPr>
          <w:rFonts w:ascii="Times New Roman" w:hAnsi="Times New Roman"/>
          <w:sz w:val="20"/>
          <w:szCs w:val="20"/>
        </w:rPr>
        <w:tab/>
      </w:r>
      <w:r w:rsidR="00E103DF"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4D90" w:rsidRDefault="00144D90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Davidson, Ingram Charles John.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Transformation of Hispano-Scottish relations and the Act of Union, 1698-171</w:t>
      </w:r>
      <w:r w:rsidR="0017490A">
        <w:rPr>
          <w:rFonts w:ascii="Times New Roman" w:eastAsia="Arial Unicode MS" w:hAnsi="Times New Roman"/>
          <w:color w:val="000000"/>
          <w:sz w:val="20"/>
          <w:szCs w:val="20"/>
        </w:rPr>
        <w:t>4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32.91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17490A" w:rsidRDefault="0017490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de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Jong,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Filibertus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Correspondence of Theobald of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Étampe</w:t>
      </w:r>
      <w:r w:rsidR="001E7F25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="001E7F25">
        <w:rPr>
          <w:rFonts w:ascii="Times New Roman" w:eastAsia="Arial Unicode MS" w:hAnsi="Times New Roman"/>
          <w:color w:val="000000"/>
          <w:sz w:val="20"/>
          <w:szCs w:val="20"/>
        </w:rPr>
        <w:t>, c. 1090-1125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9.2.144</w:t>
      </w:r>
      <w:r w:rsidR="00A163D0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1E7F25" w:rsidRDefault="001E7F25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Dhir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Swati.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Evolution of education and employment in the states of Tamil Nadu and</w:t>
      </w:r>
      <w:r w:rsidR="00787702">
        <w:rPr>
          <w:rFonts w:ascii="Times New Roman" w:eastAsia="Arial Unicode MS" w:hAnsi="Times New Roman"/>
          <w:color w:val="000000"/>
          <w:sz w:val="20"/>
          <w:szCs w:val="20"/>
        </w:rPr>
        <w:t xml:space="preserve"> Gujarat, 1981-2011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9.7.55</w:t>
      </w:r>
      <w:r w:rsidR="00A163D0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787702" w:rsidRDefault="00787702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Donaldson, Gregor.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="00E0750E">
        <w:rPr>
          <w:rFonts w:ascii="Times New Roman" w:eastAsia="Arial Unicode MS" w:hAnsi="Times New Roman"/>
          <w:color w:val="000000"/>
          <w:sz w:val="20"/>
          <w:szCs w:val="20"/>
        </w:rPr>
        <w:t xml:space="preserve">Global political order in </w:t>
      </w:r>
      <w:proofErr w:type="gramStart"/>
      <w:r w:rsidR="00E0750E">
        <w:rPr>
          <w:rFonts w:ascii="Times New Roman" w:eastAsia="Arial Unicode MS" w:hAnsi="Times New Roman"/>
          <w:color w:val="000000"/>
          <w:sz w:val="20"/>
          <w:szCs w:val="20"/>
        </w:rPr>
        <w:t>Nehru’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 understanding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of</w:t>
      </w:r>
      <w:r w:rsidR="00A1256D">
        <w:rPr>
          <w:rFonts w:ascii="Times New Roman" w:eastAsia="Arial Unicode MS" w:hAnsi="Times New Roman"/>
          <w:color w:val="000000"/>
          <w:sz w:val="20"/>
          <w:szCs w:val="20"/>
        </w:rPr>
        <w:t xml:space="preserve"> nonalignment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770BD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9.4.84</w:t>
      </w:r>
      <w:r w:rsidR="00A163D0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E770BD" w:rsidRDefault="00E770BD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770BD" w:rsidRDefault="00E770BD" w:rsidP="00E770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Dupuy</w:t>
      </w:r>
      <w:proofErr w:type="spellEnd"/>
      <w:r>
        <w:rPr>
          <w:rFonts w:ascii="Times New Roman" w:hAnsi="Times New Roman"/>
          <w:sz w:val="20"/>
          <w:szCs w:val="20"/>
        </w:rPr>
        <w:t xml:space="preserve">, Pierre-Marie &amp; </w:t>
      </w:r>
      <w:proofErr w:type="spellStart"/>
      <w:r>
        <w:rPr>
          <w:rFonts w:ascii="Times New Roman" w:hAnsi="Times New Roman"/>
          <w:sz w:val="20"/>
          <w:szCs w:val="20"/>
        </w:rPr>
        <w:t>Chetail</w:t>
      </w:r>
      <w:proofErr w:type="spellEnd"/>
      <w:r>
        <w:rPr>
          <w:rFonts w:ascii="Times New Roman" w:hAnsi="Times New Roman"/>
          <w:sz w:val="20"/>
          <w:szCs w:val="20"/>
        </w:rPr>
        <w:t>, Vincent.</w:t>
      </w:r>
      <w:proofErr w:type="gramEnd"/>
    </w:p>
    <w:p w:rsidR="00E770BD" w:rsidRPr="002D3D0F" w:rsidRDefault="00E770BD" w:rsidP="00E770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Roots of international law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liber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amicorum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Peter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Haggenmacher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E770BD" w:rsidRPr="002D3D0F" w:rsidRDefault="00E770BD" w:rsidP="00E770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Les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fondements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du droit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770BD" w:rsidRPr="002D3D0F" w:rsidRDefault="00E770BD" w:rsidP="00E770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Leiden, </w:t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The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Netherlands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Martinus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Nijhoff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2014. </w:t>
      </w:r>
    </w:p>
    <w:p w:rsidR="00E103DF" w:rsidRPr="002D3D0F" w:rsidRDefault="00E770BD" w:rsidP="00E770B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KZ1242 .R67 2014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A1256D" w:rsidRDefault="00A1256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114E8" w:rsidRDefault="001114E8" w:rsidP="001114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Fauve-</w:t>
      </w:r>
      <w:proofErr w:type="spellStart"/>
      <w:r>
        <w:rPr>
          <w:rFonts w:ascii="Times New Roman" w:hAnsi="Times New Roman"/>
          <w:sz w:val="20"/>
          <w:szCs w:val="20"/>
        </w:rPr>
        <w:t>Chamoux</w:t>
      </w:r>
      <w:proofErr w:type="spellEnd"/>
      <w:r>
        <w:rPr>
          <w:rFonts w:ascii="Times New Roman" w:hAnsi="Times New Roman"/>
          <w:sz w:val="20"/>
          <w:szCs w:val="20"/>
        </w:rPr>
        <w:t>, Antoinette.</w:t>
      </w:r>
    </w:p>
    <w:p w:rsidR="001114E8" w:rsidRPr="002D3D0F" w:rsidRDefault="001114E8" w:rsidP="001114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Domestic service and the formation of European identity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understanding the globalization of domestic work, 16th-21st 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centuries.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114E8" w:rsidRPr="002D3D0F" w:rsidRDefault="001114E8" w:rsidP="001114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Bern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Peter Lang,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1114E8" w:rsidRDefault="001114E8" w:rsidP="00191170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="00191170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HD8039.D52 E97 2004</w:t>
      </w:r>
    </w:p>
    <w:p w:rsidR="001114E8" w:rsidRDefault="001114E8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Fi</w:t>
      </w:r>
      <w:r w:rsidR="00334923">
        <w:rPr>
          <w:rFonts w:ascii="Times New Roman" w:eastAsia="Arial Unicode MS" w:hAnsi="Times New Roman"/>
          <w:color w:val="000000"/>
          <w:sz w:val="20"/>
          <w:szCs w:val="20"/>
        </w:rPr>
        <w:t>chte, Johann Gottlieb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Close</w:t>
      </w:r>
      <w:r w:rsidR="00334923">
        <w:rPr>
          <w:rFonts w:ascii="Times New Roman" w:eastAsia="Arial Unicode MS" w:hAnsi="Times New Roman"/>
          <w:color w:val="000000"/>
          <w:sz w:val="20"/>
          <w:szCs w:val="20"/>
        </w:rPr>
        <w:t>d commercial state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Albany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State University of New York Press,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E103DF" w:rsidRPr="002D3D0F" w:rsidRDefault="00E103DF" w:rsidP="00A713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JC181 .F6 2012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4923" w:rsidRDefault="00334923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Fletcher, Alexandra Lucy.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Goupilleau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cousins as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députés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Vendée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during the French Revo</w:t>
      </w:r>
      <w:r w:rsidR="006A3DB0">
        <w:rPr>
          <w:rFonts w:ascii="Times New Roman" w:eastAsia="Arial Unicode MS" w:hAnsi="Times New Roman"/>
          <w:color w:val="000000"/>
          <w:sz w:val="20"/>
          <w:szCs w:val="20"/>
        </w:rPr>
        <w:t>lution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71349" w:rsidRPr="002D3D0F" w:rsidRDefault="00E103DF" w:rsidP="00A7134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32.94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6A3DB0" w:rsidRDefault="006A3DB0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767BD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Fortin, Charles J.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Rights of way to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Brasília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Teimosa</w:t>
      </w:r>
      <w:proofErr w:type="spellEnd"/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squatte</w:t>
      </w:r>
      <w:r w:rsidR="00767BDD">
        <w:rPr>
          <w:rFonts w:ascii="Times New Roman" w:eastAsia="Arial Unicode MS" w:hAnsi="Times New Roman"/>
          <w:color w:val="000000"/>
          <w:sz w:val="20"/>
          <w:szCs w:val="20"/>
        </w:rPr>
        <w:t>r settlement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Brighton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Sussex Academic Press, 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BR.860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71FB" w:rsidRDefault="00A971FB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Frazier, Alison Knowles</w:t>
      </w:r>
      <w:r w:rsidR="00767BD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Possible lives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authors and saints in Renaissanc</w:t>
      </w:r>
      <w:r w:rsidR="00767BDD">
        <w:rPr>
          <w:rFonts w:ascii="Times New Roman" w:eastAsia="Arial Unicode MS" w:hAnsi="Times New Roman"/>
          <w:color w:val="000000"/>
          <w:sz w:val="20"/>
          <w:szCs w:val="20"/>
        </w:rPr>
        <w:t>e Italy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BX4662 .F74 2005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7BDD" w:rsidRDefault="00767BD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767BD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Frevert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Ute.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Moral economy of trust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mode</w:t>
      </w:r>
      <w:r w:rsidR="00264BDE">
        <w:rPr>
          <w:rFonts w:ascii="Times New Roman" w:eastAsia="Arial Unicode MS" w:hAnsi="Times New Roman"/>
          <w:color w:val="000000"/>
          <w:sz w:val="20"/>
          <w:szCs w:val="20"/>
        </w:rPr>
        <w:t>rn trajectories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The German Historical Institute, 2014</w:t>
      </w:r>
      <w:r w:rsidR="00FD781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HM1072 .F6 2014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7D022E" w:rsidRDefault="007D022E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049ED" w:rsidRDefault="00F049E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859E1" w:rsidRDefault="004859E1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5F4F05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/>
          <w:color w:val="000000"/>
          <w:sz w:val="20"/>
          <w:szCs w:val="20"/>
        </w:rPr>
        <w:t>Fulda, Bernhard</w:t>
      </w:r>
      <w:r w:rsidR="00932253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="00932253">
        <w:rPr>
          <w:rFonts w:ascii="Times New Roman" w:eastAsia="Arial Unicode MS" w:hAnsi="Times New Roman"/>
          <w:color w:val="000000"/>
          <w:sz w:val="20"/>
          <w:szCs w:val="20"/>
        </w:rPr>
        <w:t>Soika</w:t>
      </w:r>
      <w:proofErr w:type="spellEnd"/>
      <w:r w:rsidR="00932253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932253">
        <w:rPr>
          <w:rFonts w:ascii="Times New Roman" w:eastAsia="Arial Unicode MS" w:hAnsi="Times New Roman"/>
          <w:color w:val="000000"/>
          <w:sz w:val="20"/>
          <w:szCs w:val="20"/>
        </w:rPr>
        <w:t>Aya</w:t>
      </w:r>
      <w:proofErr w:type="spellEnd"/>
      <w:r w:rsidR="00932253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Max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Pechstein</w:t>
      </w:r>
      <w:proofErr w:type="spellEnd"/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and fall of Expressio</w:t>
      </w:r>
      <w:r w:rsidR="00932253">
        <w:rPr>
          <w:rFonts w:ascii="Times New Roman" w:eastAsia="Arial Unicode MS" w:hAnsi="Times New Roman"/>
          <w:color w:val="000000"/>
          <w:sz w:val="20"/>
          <w:szCs w:val="20"/>
        </w:rPr>
        <w:t>nism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Berlin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Gruyter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N6888 .P38 2012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2253" w:rsidRDefault="00932253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Gallaher, Simon.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Children and the Irish Poor Law in County An</w:t>
      </w:r>
      <w:r w:rsidR="00F14514">
        <w:rPr>
          <w:rFonts w:ascii="Times New Roman" w:eastAsia="Arial Unicode MS" w:hAnsi="Times New Roman"/>
          <w:color w:val="000000"/>
          <w:sz w:val="20"/>
          <w:szCs w:val="20"/>
        </w:rPr>
        <w:t>trim, 1838-1861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9.7.56</w:t>
      </w:r>
      <w:r w:rsidR="00A725F7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F14514" w:rsidRDefault="00F14514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Garton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Vincent.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Nietzsche and the pol</w:t>
      </w:r>
      <w:r w:rsidR="00787562">
        <w:rPr>
          <w:rFonts w:ascii="Times New Roman" w:eastAsia="Arial Unicode MS" w:hAnsi="Times New Roman"/>
          <w:color w:val="000000"/>
          <w:sz w:val="20"/>
          <w:szCs w:val="20"/>
        </w:rPr>
        <w:t>itics of Christianity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9.4.85</w:t>
      </w:r>
      <w:r w:rsidR="00A725F7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957163" w:rsidRDefault="00957163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Gilbertson, Harry.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Patenting and the Anglo-German rivalry in synthetic dy</w:t>
      </w:r>
      <w:r w:rsidR="00FC1895">
        <w:rPr>
          <w:rFonts w:ascii="Times New Roman" w:eastAsia="Arial Unicode MS" w:hAnsi="Times New Roman"/>
          <w:color w:val="000000"/>
          <w:sz w:val="20"/>
          <w:szCs w:val="20"/>
        </w:rPr>
        <w:t>es, 1856-1914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71349" w:rsidRPr="002D3D0F" w:rsidRDefault="00E103DF" w:rsidP="00A7134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9.7.57</w:t>
      </w:r>
      <w:r w:rsidR="00E85500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FC1895" w:rsidRDefault="00FC1895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Hailwood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Mark.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Alehouses and good fellowship</w:t>
      </w:r>
      <w:r w:rsidR="00363A7D">
        <w:rPr>
          <w:rFonts w:ascii="Times New Roman" w:eastAsia="Arial Unicode MS" w:hAnsi="Times New Roman"/>
          <w:color w:val="000000"/>
          <w:sz w:val="20"/>
          <w:szCs w:val="20"/>
        </w:rPr>
        <w:t xml:space="preserve"> in early modern England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&amp; Brewer Ltd., 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D250 .H35 2014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63A7D" w:rsidRDefault="00363A7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Harrison, James.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Islam and Judaism in the though</w:t>
      </w:r>
      <w:r w:rsidR="005E5F19">
        <w:rPr>
          <w:rFonts w:ascii="Times New Roman" w:eastAsia="Arial Unicode MS" w:hAnsi="Times New Roman"/>
          <w:color w:val="000000"/>
          <w:sz w:val="20"/>
          <w:szCs w:val="20"/>
        </w:rPr>
        <w:t>t of John Locke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B9700E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9.4.86</w:t>
      </w:r>
      <w:r w:rsidR="00887821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5E5F19" w:rsidRDefault="005E5F19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7E0BE1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Herring, George C.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America's longest war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 an</w:t>
      </w:r>
      <w:r w:rsidR="007E0BE1">
        <w:rPr>
          <w:rFonts w:ascii="Times New Roman" w:eastAsia="Arial Unicode MS" w:hAnsi="Times New Roman"/>
          <w:color w:val="000000"/>
          <w:sz w:val="20"/>
          <w:szCs w:val="20"/>
        </w:rPr>
        <w:t>d Vietnam, 1950-1975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Fifth edition.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E0BE1">
        <w:rPr>
          <w:rFonts w:ascii="Times New Roman" w:eastAsia="Arial Unicode MS" w:hAnsi="Times New Roman"/>
          <w:color w:val="000000"/>
          <w:sz w:val="20"/>
          <w:szCs w:val="20"/>
        </w:rPr>
        <w:t xml:space="preserve"> McGraw-Hill Education, 2014.</w:t>
      </w:r>
    </w:p>
    <w:p w:rsidR="00E103DF" w:rsidRPr="002D3D0F" w:rsidRDefault="00E103DF" w:rsidP="00A7134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DS558 .H45 2014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E0BE1" w:rsidRDefault="007E0BE1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614E8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Herring, George C.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America's longest war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 and </w:t>
      </w:r>
      <w:r w:rsidR="00614E8A">
        <w:rPr>
          <w:rFonts w:ascii="Times New Roman" w:eastAsia="Arial Unicode MS" w:hAnsi="Times New Roman"/>
          <w:color w:val="000000"/>
          <w:sz w:val="20"/>
          <w:szCs w:val="20"/>
        </w:rPr>
        <w:t>Vietnam, 1950-1975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14E8A">
        <w:rPr>
          <w:rFonts w:ascii="Times New Roman" w:eastAsia="Arial Unicode MS" w:hAnsi="Times New Roman"/>
          <w:color w:val="000000"/>
          <w:sz w:val="20"/>
          <w:szCs w:val="20"/>
        </w:rPr>
        <w:t xml:space="preserve"> McGraw-Hill Education, 2014.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302D0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DS558 .H45 2014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12863" w:rsidRDefault="00912863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8D16CE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Herring, George C.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America's longest war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 and Vietnam</w:t>
      </w:r>
      <w:r w:rsidR="008D16CE">
        <w:rPr>
          <w:rFonts w:ascii="Times New Roman" w:eastAsia="Arial Unicode MS" w:hAnsi="Times New Roman"/>
          <w:color w:val="000000"/>
          <w:sz w:val="20"/>
          <w:szCs w:val="20"/>
        </w:rPr>
        <w:t>, 1950-1975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5246F">
        <w:rPr>
          <w:rFonts w:ascii="Times New Roman" w:eastAsia="Arial Unicode MS" w:hAnsi="Times New Roman"/>
          <w:color w:val="000000"/>
          <w:sz w:val="20"/>
          <w:szCs w:val="20"/>
        </w:rPr>
        <w:t xml:space="preserve"> McGraw-Hill Education, 2014.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302D0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DS558 .H45 2014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5246F" w:rsidRDefault="0085246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Herrup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Cynthia B.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House in gross disorder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sex, law, and the 2nd Earl of</w:t>
      </w:r>
      <w:r w:rsidR="0085246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85246F">
        <w:rPr>
          <w:rFonts w:ascii="Times New Roman" w:eastAsia="Arial Unicode MS" w:hAnsi="Times New Roman"/>
          <w:color w:val="000000"/>
          <w:sz w:val="20"/>
          <w:szCs w:val="20"/>
        </w:rPr>
        <w:t>Castlehaven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99.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KD372.C37 H47 1999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5246F" w:rsidRDefault="0085246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85246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Higgs, Edward.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Making sense of the Census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the manuscript returns for England and</w:t>
      </w:r>
      <w:r w:rsidR="0085246F">
        <w:rPr>
          <w:rFonts w:ascii="Times New Roman" w:eastAsia="Arial Unicode MS" w:hAnsi="Times New Roman"/>
          <w:color w:val="000000"/>
          <w:sz w:val="20"/>
          <w:szCs w:val="20"/>
        </w:rPr>
        <w:t xml:space="preserve"> Wales, 1801-1901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HMSO, 1989. </w:t>
      </w:r>
    </w:p>
    <w:p w:rsidR="00302D0E" w:rsidRPr="002D3D0F" w:rsidRDefault="00E103DF" w:rsidP="00302D0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HA37.G7 H54 1989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85246F" w:rsidRDefault="0085246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93513" w:rsidRDefault="00593513" w:rsidP="005935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Hodge, Joseph M.,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Hödl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Gerald &amp; Kopf, Martina.</w:t>
      </w:r>
      <w:proofErr w:type="gramEnd"/>
    </w:p>
    <w:p w:rsidR="00593513" w:rsidRPr="002D3D0F" w:rsidRDefault="00593513" w:rsidP="005935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Developing Africa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concepts and practices in twentieth-cen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tury colonialism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93513" w:rsidRPr="002D3D0F" w:rsidRDefault="00593513" w:rsidP="0059351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14. </w:t>
      </w:r>
    </w:p>
    <w:p w:rsidR="00593513" w:rsidRDefault="00593513" w:rsidP="00B9700E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="00E85545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B9700E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DT29 .H5 2014</w:t>
      </w:r>
    </w:p>
    <w:p w:rsidR="00593513" w:rsidRDefault="00593513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421BB" w:rsidRDefault="00C421BB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421BB" w:rsidRDefault="00C421BB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Hoffman, Patrick. </w:t>
      </w:r>
    </w:p>
    <w:p w:rsidR="00E103DF" w:rsidRPr="002D3D0F" w:rsidRDefault="00E103DF" w:rsidP="008602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De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Administrando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Imperio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in the context of tenth-century Byzantine diplomatic, political</w:t>
      </w:r>
      <w:r w:rsidR="008602A0">
        <w:rPr>
          <w:rFonts w:ascii="Times New Roman" w:eastAsia="Arial Unicode MS" w:hAnsi="Times New Roman"/>
          <w:color w:val="000000"/>
          <w:sz w:val="20"/>
          <w:szCs w:val="20"/>
        </w:rPr>
        <w:t xml:space="preserve"> and literary culture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F966E1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32.90</w:t>
      </w:r>
    </w:p>
    <w:p w:rsidR="00F966E1" w:rsidRDefault="00F966E1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66E1" w:rsidRDefault="00F966E1" w:rsidP="00F96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Jacobs, Nancy J.</w:t>
      </w:r>
    </w:p>
    <w:p w:rsidR="00F966E1" w:rsidRPr="002D3D0F" w:rsidRDefault="00F966E1" w:rsidP="00F96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African history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hrough sources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966E1" w:rsidRPr="002D3D0F" w:rsidRDefault="00F966E1" w:rsidP="00F966E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New York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ambridge University Press, 2014.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Default="00F966E1" w:rsidP="00F966E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DT352.7 .A34 2014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C42636" w:rsidRDefault="00C42636" w:rsidP="00F966E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2636" w:rsidRDefault="00C42636" w:rsidP="00C426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Jarrett, Jonathan &amp; Scott McKinley, Allan.</w:t>
      </w:r>
      <w:proofErr w:type="gramEnd"/>
    </w:p>
    <w:p w:rsidR="00C42636" w:rsidRPr="002D3D0F" w:rsidRDefault="00C42636" w:rsidP="00C426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Problems and possibilities of early medieva</w:t>
      </w:r>
      <w:r>
        <w:rPr>
          <w:rFonts w:ascii="Times New Roman" w:eastAsia="Arial Unicode MS" w:hAnsi="Times New Roman"/>
          <w:color w:val="000000"/>
          <w:sz w:val="20"/>
          <w:szCs w:val="20"/>
        </w:rPr>
        <w:t>l charters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42636" w:rsidRPr="002D3D0F" w:rsidRDefault="00C42636" w:rsidP="00C426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2013.</w:t>
      </w:r>
    </w:p>
    <w:p w:rsidR="00C42636" w:rsidRPr="002D3D0F" w:rsidRDefault="00C42636" w:rsidP="00C4263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CD1001 .P76 2013</w:t>
      </w:r>
    </w:p>
    <w:p w:rsidR="0030143F" w:rsidRDefault="0030143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Keogh, Dermot.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Jews in twentieth-century Ireland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refugees,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anti-semitism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5C4234">
        <w:rPr>
          <w:rFonts w:ascii="Times New Roman" w:eastAsia="Arial Unicode MS" w:hAnsi="Times New Roman"/>
          <w:color w:val="000000"/>
          <w:sz w:val="20"/>
          <w:szCs w:val="20"/>
        </w:rPr>
        <w:t>and the Holocaust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Cork, Ireland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Cork University Press, 1998.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DS135.I72 K76 1998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4234" w:rsidRDefault="005C4234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Koch, Jessica. </w:t>
      </w:r>
    </w:p>
    <w:p w:rsidR="00E103DF" w:rsidRPr="002D3D0F" w:rsidRDefault="00E103DF" w:rsidP="009165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Comparative study of the queen-sisters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Berenguela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of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Castile-Léon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(1180-1246) and Blanche of Castile (1188-1252)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1653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with special reference to their relations with the </w:t>
      </w:r>
      <w:r w:rsidR="008753ED">
        <w:rPr>
          <w:rFonts w:ascii="Times New Roman" w:eastAsia="Arial Unicode MS" w:hAnsi="Times New Roman"/>
          <w:color w:val="000000"/>
          <w:sz w:val="20"/>
          <w:szCs w:val="20"/>
        </w:rPr>
        <w:t>Cistercian houses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C124D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9.2.145</w:t>
      </w:r>
      <w:r w:rsidR="00002EBE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AC124D" w:rsidRDefault="00AC124D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C124D" w:rsidRDefault="00AC124D" w:rsidP="00AC12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Kremers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Anorthe</w:t>
      </w:r>
      <w:proofErr w:type="spellEnd"/>
      <w:r>
        <w:rPr>
          <w:rFonts w:ascii="Times New Roman" w:hAnsi="Times New Roman"/>
          <w:sz w:val="20"/>
          <w:szCs w:val="20"/>
        </w:rPr>
        <w:t xml:space="preserve"> &amp; Reich, Elisabeth.</w:t>
      </w:r>
      <w:proofErr w:type="gramEnd"/>
    </w:p>
    <w:p w:rsidR="00AC124D" w:rsidRPr="002D3D0F" w:rsidRDefault="00AC124D" w:rsidP="00AC12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Loyal subversion</w:t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caricatures from the personal union between England and H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anover (1714-1837)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C124D" w:rsidRPr="002D3D0F" w:rsidRDefault="00AC124D" w:rsidP="00AC12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Göttingen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Vandenhoeck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Ruprecht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2014.</w:t>
      </w:r>
    </w:p>
    <w:p w:rsidR="00E103DF" w:rsidRPr="002D3D0F" w:rsidRDefault="00AC124D" w:rsidP="00AC124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NC1473 .L69x 2014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5C4234" w:rsidRDefault="005C4234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8753E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Laffan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Judging W.T. Cosgrave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the foundation of </w:t>
      </w:r>
      <w:r w:rsidR="008753ED">
        <w:rPr>
          <w:rFonts w:ascii="Times New Roman" w:eastAsia="Arial Unicode MS" w:hAnsi="Times New Roman"/>
          <w:color w:val="000000"/>
          <w:sz w:val="20"/>
          <w:szCs w:val="20"/>
        </w:rPr>
        <w:t>the Irish state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Royal Irish Academy, 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DA965.C67 L34 2014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53ED" w:rsidRDefault="008753E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Lubrano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Sarah Stein.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Sexual politics in the Max Weber circle, (</w:t>
      </w:r>
      <w:r w:rsidR="00C46213">
        <w:rPr>
          <w:rFonts w:ascii="Times New Roman" w:eastAsia="Arial Unicode MS" w:hAnsi="Times New Roman"/>
          <w:color w:val="000000"/>
          <w:sz w:val="20"/>
          <w:szCs w:val="20"/>
        </w:rPr>
        <w:t>1905-1925)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9.4.90</w:t>
      </w:r>
      <w:r w:rsidR="00BD2E42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C46213" w:rsidRDefault="00C46213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Maloney, Timothy.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Comparative examination of gas company politics in nineteenth ce</w:t>
      </w:r>
      <w:r w:rsidR="002A6BEF">
        <w:rPr>
          <w:rFonts w:ascii="Times New Roman" w:eastAsia="Arial Unicode MS" w:hAnsi="Times New Roman"/>
          <w:color w:val="000000"/>
          <w:sz w:val="20"/>
          <w:szCs w:val="20"/>
        </w:rPr>
        <w:t>ntury Yorkshire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9.7.58</w:t>
      </w:r>
      <w:r w:rsidR="00FC4FDE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2A6BEF" w:rsidRDefault="002A6BE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Ochoa Gautier, Ana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Aurality</w:t>
      </w:r>
      <w:proofErr w:type="spellEnd"/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listening and knowledge in nineteenth-century Col</w:t>
      </w:r>
      <w:r w:rsidR="002826A1">
        <w:rPr>
          <w:rFonts w:ascii="Times New Roman" w:eastAsia="Arial Unicode MS" w:hAnsi="Times New Roman"/>
          <w:color w:val="000000"/>
          <w:sz w:val="20"/>
          <w:szCs w:val="20"/>
        </w:rPr>
        <w:t>ombia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2014. </w:t>
      </w:r>
    </w:p>
    <w:p w:rsidR="00302D0E" w:rsidRPr="002D3D0F" w:rsidRDefault="00E103DF" w:rsidP="00302D0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COL.268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2826A1" w:rsidRDefault="002826A1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Painter, Cassie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Tickell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Narrative, memory and identity amongst Chilean exiles in the UK, 19</w:t>
      </w:r>
      <w:r w:rsidR="00B36C6D">
        <w:rPr>
          <w:rFonts w:ascii="Times New Roman" w:eastAsia="Arial Unicode MS" w:hAnsi="Times New Roman"/>
          <w:color w:val="000000"/>
          <w:sz w:val="20"/>
          <w:szCs w:val="20"/>
        </w:rPr>
        <w:t>73-2013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1D5646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9.7.61</w:t>
      </w:r>
      <w:r w:rsidR="007E24B9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1D5646" w:rsidRDefault="001D5646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D5646" w:rsidRDefault="001D5646" w:rsidP="001D56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Paiva</w:t>
      </w:r>
      <w:proofErr w:type="spellEnd"/>
      <w:r>
        <w:rPr>
          <w:rFonts w:ascii="Times New Roman" w:hAnsi="Times New Roman"/>
          <w:sz w:val="20"/>
          <w:szCs w:val="20"/>
        </w:rPr>
        <w:t xml:space="preserve">, Samuel &amp; </w:t>
      </w:r>
      <w:proofErr w:type="spellStart"/>
      <w:r>
        <w:rPr>
          <w:rFonts w:ascii="Times New Roman" w:hAnsi="Times New Roman"/>
          <w:sz w:val="20"/>
          <w:szCs w:val="20"/>
        </w:rPr>
        <w:t>Schvarzman</w:t>
      </w:r>
      <w:proofErr w:type="spellEnd"/>
      <w:r>
        <w:rPr>
          <w:rFonts w:ascii="Times New Roman" w:hAnsi="Times New Roman"/>
          <w:sz w:val="20"/>
          <w:szCs w:val="20"/>
        </w:rPr>
        <w:t>, Sheila.</w:t>
      </w:r>
      <w:proofErr w:type="gramEnd"/>
    </w:p>
    <w:p w:rsidR="001D5646" w:rsidRPr="002D3D0F" w:rsidRDefault="001D5646" w:rsidP="001D56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Viagem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cinema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silencioso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D5646" w:rsidRPr="002D3D0F" w:rsidRDefault="001D5646" w:rsidP="001D56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Rio de Janeiro, RJ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Beco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do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Azougue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Ltda., 2011. </w:t>
      </w:r>
    </w:p>
    <w:p w:rsidR="00E103DF" w:rsidRPr="002D3D0F" w:rsidRDefault="001D5646" w:rsidP="001D564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BR.865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B36C6D" w:rsidRDefault="00B36C6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75F36" w:rsidRDefault="00475F36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Pribble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Jennifer E.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Welfare and party poli</w:t>
      </w:r>
      <w:r w:rsidR="00502B98">
        <w:rPr>
          <w:rFonts w:ascii="Times New Roman" w:eastAsia="Arial Unicode MS" w:hAnsi="Times New Roman"/>
          <w:color w:val="000000"/>
          <w:sz w:val="20"/>
          <w:szCs w:val="20"/>
        </w:rPr>
        <w:t>tics in Latin America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PS.1018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02B98" w:rsidRDefault="00502B98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Prydz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Lars Arne.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Churchill, Bracken, and censorship policy at the Ministry of infor</w:t>
      </w:r>
      <w:r w:rsidR="008703AB">
        <w:rPr>
          <w:rFonts w:ascii="Times New Roman" w:eastAsia="Arial Unicode MS" w:hAnsi="Times New Roman"/>
          <w:color w:val="000000"/>
          <w:sz w:val="20"/>
          <w:szCs w:val="20"/>
        </w:rPr>
        <w:t>mation 1941-45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32.95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8703AB" w:rsidRDefault="008703AB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Pye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Tom.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Feudal history, commerce, and politics in Sco</w:t>
      </w:r>
      <w:r w:rsidR="00B523F1">
        <w:rPr>
          <w:rFonts w:ascii="Times New Roman" w:eastAsia="Arial Unicode MS" w:hAnsi="Times New Roman"/>
          <w:color w:val="000000"/>
          <w:sz w:val="20"/>
          <w:szCs w:val="20"/>
        </w:rPr>
        <w:t>ttish thought, 1748-64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9.4.87</w:t>
      </w:r>
      <w:r w:rsidR="00ED2F27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B523F1" w:rsidRDefault="00B523F1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Raven, Matthew.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Earldom creations of 1337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a study in patronag</w:t>
      </w:r>
      <w:r w:rsidR="0078227B">
        <w:rPr>
          <w:rFonts w:ascii="Times New Roman" w:eastAsia="Arial Unicode MS" w:hAnsi="Times New Roman"/>
          <w:color w:val="000000"/>
          <w:sz w:val="20"/>
          <w:szCs w:val="20"/>
        </w:rPr>
        <w:t>e and service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9.2.146</w:t>
      </w:r>
      <w:r w:rsidR="00F172BE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78227B" w:rsidRDefault="0078227B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Rossner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Ryan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McGivern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Nankai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Economics, quantification, and economics in republic</w:t>
      </w:r>
      <w:r w:rsidR="0078227B">
        <w:rPr>
          <w:rFonts w:ascii="Times New Roman" w:eastAsia="Arial Unicode MS" w:hAnsi="Times New Roman"/>
          <w:color w:val="000000"/>
          <w:sz w:val="20"/>
          <w:szCs w:val="20"/>
        </w:rPr>
        <w:t>an China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9.7.59</w:t>
      </w:r>
      <w:r w:rsidR="00064353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78227B" w:rsidRDefault="0078227B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DB01C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Salisbury, Toby </w:t>
      </w:r>
      <w:r w:rsidR="00A219EA">
        <w:rPr>
          <w:rFonts w:ascii="Times New Roman" w:eastAsia="Arial Unicode MS" w:hAnsi="Times New Roman"/>
          <w:color w:val="000000"/>
          <w:sz w:val="20"/>
          <w:szCs w:val="20"/>
        </w:rPr>
        <w:t>C.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D.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Consumption patterns of the English nobility, c</w:t>
      </w:r>
      <w:r w:rsidR="00DB01CD">
        <w:rPr>
          <w:rFonts w:ascii="Times New Roman" w:eastAsia="Arial Unicode MS" w:hAnsi="Times New Roman"/>
          <w:color w:val="000000"/>
          <w:sz w:val="20"/>
          <w:szCs w:val="20"/>
        </w:rPr>
        <w:t>.1300-1440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302D0E" w:rsidRPr="002D3D0F" w:rsidRDefault="00E103DF" w:rsidP="00302D0E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9.2.147</w:t>
      </w:r>
      <w:r w:rsidR="00763DC5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251016" w:rsidRDefault="00251016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Sanders,</w:t>
      </w:r>
      <w:r w:rsidR="005B2186">
        <w:rPr>
          <w:rFonts w:ascii="Times New Roman" w:eastAsia="Arial Unicode MS" w:hAnsi="Times New Roman"/>
          <w:color w:val="000000"/>
          <w:sz w:val="20"/>
          <w:szCs w:val="20"/>
        </w:rPr>
        <w:t xml:space="preserve"> James E.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5B21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Vanguard of the Atlantic world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creating modernity, nation, and democracy in nineteent</w:t>
      </w:r>
      <w:r w:rsidR="005B2186">
        <w:rPr>
          <w:rFonts w:ascii="Times New Roman" w:eastAsia="Arial Unicode MS" w:hAnsi="Times New Roman"/>
          <w:color w:val="000000"/>
          <w:sz w:val="20"/>
          <w:szCs w:val="20"/>
        </w:rPr>
        <w:t>h-century Latin America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HI.456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BE45A5" w:rsidRDefault="00BE45A5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Schilperoort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Benjamin. </w:t>
      </w:r>
    </w:p>
    <w:p w:rsidR="00E103DF" w:rsidRPr="002D3D0F" w:rsidRDefault="00E103DF" w:rsidP="00055E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Role of musical performance in European encounters with non-Europeans in the Pacific Ocean and Southeast Asia to </w:t>
      </w:r>
      <w:r w:rsidR="00055E89">
        <w:rPr>
          <w:rFonts w:ascii="Times New Roman" w:eastAsia="Arial Unicode MS" w:hAnsi="Times New Roman"/>
          <w:color w:val="000000"/>
          <w:sz w:val="20"/>
          <w:szCs w:val="20"/>
        </w:rPr>
        <w:t>c. 1820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7E7AF3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32.88</w:t>
      </w:r>
    </w:p>
    <w:p w:rsidR="007E7AF3" w:rsidRDefault="007E7AF3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7AF3" w:rsidRDefault="007E7AF3" w:rsidP="007E7A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Schofield, P.R. &amp; Mayhew, N.J.</w:t>
      </w:r>
      <w:proofErr w:type="gramEnd"/>
    </w:p>
    <w:p w:rsidR="007E7AF3" w:rsidRPr="002D3D0F" w:rsidRDefault="007E7AF3" w:rsidP="007E7A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Credit and debt in medieval England, c.1180 - c.1350 / [Conference Credit and Deb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 in Medieval and Early Modern 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England ... St Cross College, Oxford, 14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and 15 September 2000].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E7AF3" w:rsidRPr="002D3D0F" w:rsidRDefault="007E7AF3" w:rsidP="007E7A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Oxford,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Oxbow Books, 2002. </w:t>
      </w:r>
    </w:p>
    <w:p w:rsidR="00E103DF" w:rsidRPr="002D3D0F" w:rsidRDefault="007E7AF3" w:rsidP="007E7AF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HG3711 .G7 2002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055E89" w:rsidRDefault="00055E89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055E89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Seacole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Mary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Wonderful adventures of Mrs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Seac</w:t>
      </w:r>
      <w:r w:rsidR="00055E89">
        <w:rPr>
          <w:rFonts w:ascii="Times New Roman" w:eastAsia="Arial Unicode MS" w:hAnsi="Times New Roman"/>
          <w:color w:val="000000"/>
          <w:sz w:val="20"/>
          <w:szCs w:val="20"/>
        </w:rPr>
        <w:t>ole</w:t>
      </w:r>
      <w:proofErr w:type="spellEnd"/>
      <w:r w:rsidR="00055E89">
        <w:rPr>
          <w:rFonts w:ascii="Times New Roman" w:eastAsia="Arial Unicode MS" w:hAnsi="Times New Roman"/>
          <w:color w:val="000000"/>
          <w:sz w:val="20"/>
          <w:szCs w:val="20"/>
        </w:rPr>
        <w:t xml:space="preserve"> in many lands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2005.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DK215 .S433 2005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5E89" w:rsidRDefault="00055E89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Shafer, Matthew.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Quaker political thought under apartheid and the concept</w:t>
      </w:r>
      <w:r w:rsidR="00055E89">
        <w:rPr>
          <w:rFonts w:ascii="Times New Roman" w:eastAsia="Arial Unicode MS" w:hAnsi="Times New Roman"/>
          <w:color w:val="000000"/>
          <w:sz w:val="20"/>
          <w:szCs w:val="20"/>
        </w:rPr>
        <w:t xml:space="preserve"> of nonviolence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9.4.89</w:t>
      </w:r>
      <w:r w:rsidR="009D10D3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055E89" w:rsidRDefault="00055E89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Smith, Rebecca S.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Alexander of Ashby's writings on </w:t>
      </w:r>
      <w:r w:rsidR="00E06949">
        <w:rPr>
          <w:rFonts w:ascii="Times New Roman" w:eastAsia="Arial Unicode MS" w:hAnsi="Times New Roman"/>
          <w:color w:val="000000"/>
          <w:sz w:val="20"/>
          <w:szCs w:val="20"/>
        </w:rPr>
        <w:t>pastoral care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9.2.149</w:t>
      </w:r>
      <w:r w:rsidR="00CE046D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E06949" w:rsidRDefault="00E06949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26350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Smith, Robert</w:t>
      </w:r>
      <w:r w:rsidR="00140FDF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R.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Paganism and Christianity in Scandinavian Emporia</w:t>
      </w:r>
      <w:r w:rsidR="00B52031">
        <w:rPr>
          <w:rFonts w:ascii="Times New Roman" w:eastAsia="Arial Unicode MS" w:hAnsi="Times New Roman"/>
          <w:color w:val="000000"/>
          <w:sz w:val="20"/>
          <w:szCs w:val="20"/>
        </w:rPr>
        <w:t>, c.800-1000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CF0538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9.2.148</w:t>
      </w:r>
      <w:r w:rsidR="00CE046D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CF0538" w:rsidRDefault="00CF0538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F0538" w:rsidRDefault="00CF0538" w:rsidP="00CF05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Solovey</w:t>
      </w:r>
      <w:proofErr w:type="spellEnd"/>
      <w:r>
        <w:rPr>
          <w:rFonts w:ascii="Times New Roman" w:hAnsi="Times New Roman"/>
          <w:sz w:val="20"/>
          <w:szCs w:val="20"/>
        </w:rPr>
        <w:t>, Mark &amp; Cravens,</w:t>
      </w:r>
      <w:r w:rsidR="00D378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Hamilton.</w:t>
      </w:r>
      <w:proofErr w:type="gramEnd"/>
    </w:p>
    <w:p w:rsidR="00CF0538" w:rsidRPr="002D3D0F" w:rsidRDefault="00CF0538" w:rsidP="00CF05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Cold War social science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knowledge production, liberal democracy, and human natur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F0538" w:rsidRPr="002D3D0F" w:rsidRDefault="00CF0538" w:rsidP="00CF05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2B6BC3" w:rsidRDefault="00CF0538" w:rsidP="00CF053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H62.5.U5 C625 2012</w:t>
      </w:r>
    </w:p>
    <w:p w:rsidR="002B6BC3" w:rsidRDefault="002B6BC3" w:rsidP="00CF0538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6BC3" w:rsidRDefault="002B6BC3" w:rsidP="002B6B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Somerville, Angus A. &amp; McDonald R. Andrew.</w:t>
      </w:r>
      <w:proofErr w:type="gramEnd"/>
    </w:p>
    <w:p w:rsidR="002B6BC3" w:rsidRPr="002D3D0F" w:rsidRDefault="002B6BC3" w:rsidP="002B6B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Viking age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a reader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B6BC3" w:rsidRPr="002D3D0F" w:rsidRDefault="002B6BC3" w:rsidP="002B6B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14. </w:t>
      </w:r>
    </w:p>
    <w:p w:rsidR="00E103DF" w:rsidRPr="002D3D0F" w:rsidRDefault="002B6BC3" w:rsidP="002B6BC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DL65 .V54 2014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B52031" w:rsidRDefault="00B52031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Spence, Craig.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London in the 1690s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D777D">
        <w:rPr>
          <w:rFonts w:ascii="Times New Roman" w:eastAsia="Arial Unicode MS" w:hAnsi="Times New Roman"/>
          <w:color w:val="000000"/>
          <w:sz w:val="20"/>
          <w:szCs w:val="20"/>
        </w:rPr>
        <w:t xml:space="preserve"> a social atlas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Centre for Metropolitan History, Ins</w:t>
      </w:r>
      <w:r w:rsidR="003D777D">
        <w:rPr>
          <w:rFonts w:ascii="Times New Roman" w:eastAsia="Arial Unicode MS" w:hAnsi="Times New Roman"/>
          <w:color w:val="000000"/>
          <w:sz w:val="20"/>
          <w:szCs w:val="20"/>
        </w:rPr>
        <w:t xml:space="preserve">titute of Historical Research, 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2000. </w:t>
      </w:r>
    </w:p>
    <w:p w:rsidR="00302D0E" w:rsidRPr="002D3D0F" w:rsidRDefault="00E103DF" w:rsidP="00302D0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DA681 .S64 2000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3D777D" w:rsidRDefault="003D777D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Spiller, Christopher David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Stene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Gay rights, the U.S. military, and the Clinton </w:t>
      </w:r>
      <w:r w:rsidR="00944B99">
        <w:rPr>
          <w:rFonts w:ascii="Times New Roman" w:eastAsia="Arial Unicode MS" w:hAnsi="Times New Roman"/>
          <w:color w:val="000000"/>
          <w:sz w:val="20"/>
          <w:szCs w:val="20"/>
        </w:rPr>
        <w:t>administration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AB4FC2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32.89</w:t>
      </w:r>
    </w:p>
    <w:p w:rsidR="00AB4FC2" w:rsidRDefault="00AB4FC2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4FC2" w:rsidRDefault="00AB4FC2" w:rsidP="00AB4F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Stone, Lawrence.</w:t>
      </w:r>
    </w:p>
    <w:p w:rsidR="00AB4FC2" w:rsidRPr="002D3D0F" w:rsidRDefault="00AB4FC2" w:rsidP="00AB4F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Imperial state at war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Britain from 1689 to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1815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B4FC2" w:rsidRPr="002D3D0F" w:rsidRDefault="00AB4FC2" w:rsidP="00AB4F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1994. </w:t>
      </w:r>
    </w:p>
    <w:p w:rsidR="00E103DF" w:rsidRPr="002D3D0F" w:rsidRDefault="00AB4FC2" w:rsidP="00AB4FC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DA67 .I47 1994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460A0A" w:rsidRDefault="00460A0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Tacitus, Cornelius.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="00944B99">
        <w:rPr>
          <w:rFonts w:ascii="Times New Roman" w:eastAsia="Arial Unicode MS" w:hAnsi="Times New Roman"/>
          <w:color w:val="000000"/>
          <w:sz w:val="20"/>
          <w:szCs w:val="20"/>
        </w:rPr>
        <w:t>Annals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Indianapolis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Hackett Pub.,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DG207.T3 W66 2004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0A0A" w:rsidRDefault="00460A0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Taylor, Jonathan.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North Islington Infant Welfare Centre and </w:t>
      </w:r>
      <w:r w:rsidR="009772FC">
        <w:rPr>
          <w:rFonts w:ascii="Times New Roman" w:eastAsia="Arial Unicode MS" w:hAnsi="Times New Roman"/>
          <w:color w:val="000000"/>
          <w:sz w:val="20"/>
          <w:szCs w:val="20"/>
        </w:rPr>
        <w:t>School for Mothers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28183A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9.7.60</w:t>
      </w:r>
      <w:r w:rsidR="00440690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28183A" w:rsidRDefault="0028183A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183A" w:rsidRDefault="0028183A" w:rsidP="002818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Thompson, Andrew.</w:t>
      </w:r>
    </w:p>
    <w:p w:rsidR="0028183A" w:rsidRPr="002D3D0F" w:rsidRDefault="0028183A" w:rsidP="002818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Britain's experience of empire in the twentieth cen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tury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8183A" w:rsidRPr="002D3D0F" w:rsidRDefault="0028183A" w:rsidP="002818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E103DF" w:rsidRPr="002D3D0F" w:rsidRDefault="0028183A" w:rsidP="0028183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DA16 .B678 2012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p w:rsidR="00A82E4A" w:rsidRDefault="00A82E4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65243" w:rsidRDefault="00C65243" w:rsidP="00C652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Van </w:t>
      </w:r>
      <w:proofErr w:type="spellStart"/>
      <w:r>
        <w:rPr>
          <w:rFonts w:ascii="Times New Roman" w:hAnsi="Times New Roman"/>
          <w:sz w:val="20"/>
          <w:szCs w:val="20"/>
        </w:rPr>
        <w:t>Groesen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Michiel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65243" w:rsidRPr="002D3D0F" w:rsidRDefault="00C65243" w:rsidP="00C652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Legacy of Dutch Brazil.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65243" w:rsidRPr="002D3D0F" w:rsidRDefault="00C65243" w:rsidP="00C652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C65243" w:rsidRPr="002D3D0F" w:rsidRDefault="00C65243" w:rsidP="00C6524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BR.861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65243" w:rsidRDefault="00C65243" w:rsidP="00C652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</w:p>
    <w:p w:rsidR="00E103DF" w:rsidRPr="002D3D0F" w:rsidRDefault="00A82E4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Viveiros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Ricardo.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Da arte do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= On </w:t>
      </w:r>
      <w:r w:rsidR="00A82E4A">
        <w:rPr>
          <w:rFonts w:ascii="Times New Roman" w:eastAsia="Arial Unicode MS" w:hAnsi="Times New Roman"/>
          <w:color w:val="000000"/>
          <w:sz w:val="20"/>
          <w:szCs w:val="20"/>
        </w:rPr>
        <w:t>Brazilian art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Paulo, SP,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Clemente &amp;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Gramani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Editora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BR.869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2E4A" w:rsidRDefault="00A82E4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4E4C72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Viveiros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Ricardo.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Laudo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Natel</w:t>
      </w:r>
      <w:proofErr w:type="spellEnd"/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A579FA">
        <w:rPr>
          <w:rFonts w:ascii="Times New Roman" w:eastAsia="Arial Unicode MS" w:hAnsi="Times New Roman"/>
          <w:color w:val="000000"/>
          <w:sz w:val="20"/>
          <w:szCs w:val="20"/>
        </w:rPr>
        <w:t xml:space="preserve">m </w:t>
      </w:r>
      <w:proofErr w:type="spellStart"/>
      <w:r w:rsidR="00A579FA">
        <w:rPr>
          <w:rFonts w:ascii="Times New Roman" w:eastAsia="Arial Unicode MS" w:hAnsi="Times New Roman"/>
          <w:color w:val="000000"/>
          <w:sz w:val="20"/>
          <w:szCs w:val="20"/>
        </w:rPr>
        <w:t>bandeirante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Paulo, SP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Imprensa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Oficial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BR.868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79FA" w:rsidRDefault="00A579FA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34AE6" w:rsidRDefault="00434AE6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34AE6" w:rsidRDefault="00434AE6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34AE6" w:rsidRDefault="00434AE6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742F34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Viveiros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Ricardo.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Olhar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sob</w:t>
      </w:r>
      <w:r w:rsidR="00742F34">
        <w:rPr>
          <w:rFonts w:ascii="Times New Roman" w:eastAsia="Arial Unicode MS" w:hAnsi="Times New Roman"/>
          <w:color w:val="000000"/>
          <w:sz w:val="20"/>
          <w:szCs w:val="20"/>
        </w:rPr>
        <w:t>re</w:t>
      </w:r>
      <w:proofErr w:type="spellEnd"/>
      <w:r w:rsidR="00742F3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42F34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="00742F34">
        <w:rPr>
          <w:rFonts w:ascii="Times New Roman" w:eastAsia="Arial Unicode MS" w:hAnsi="Times New Roman"/>
          <w:color w:val="000000"/>
          <w:sz w:val="20"/>
          <w:szCs w:val="20"/>
        </w:rPr>
        <w:t xml:space="preserve"> Paulo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Paulo]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Secovi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SP, 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BR.867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2F34" w:rsidRDefault="00742F34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742F34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Viveiros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Ricardo.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Vinhedo</w:t>
      </w:r>
      <w:proofErr w:type="spellEnd"/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o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principado</w:t>
      </w:r>
      <w:proofErr w:type="spellEnd"/>
      <w:r w:rsidR="00742F34">
        <w:rPr>
          <w:rFonts w:ascii="Times New Roman" w:eastAsia="Arial Unicode MS" w:hAnsi="Times New Roman"/>
          <w:color w:val="000000"/>
          <w:sz w:val="20"/>
          <w:szCs w:val="20"/>
        </w:rPr>
        <w:t xml:space="preserve"> dos </w:t>
      </w:r>
      <w:proofErr w:type="spellStart"/>
      <w:r w:rsidR="00742F34">
        <w:rPr>
          <w:rFonts w:ascii="Times New Roman" w:eastAsia="Arial Unicode MS" w:hAnsi="Times New Roman"/>
          <w:color w:val="000000"/>
          <w:sz w:val="20"/>
          <w:szCs w:val="20"/>
        </w:rPr>
        <w:t>paisanos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Vinhedo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Paulo,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Prefeitura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Municipal de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Vinhedo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2004. </w:t>
      </w:r>
    </w:p>
    <w:p w:rsidR="00302D0E" w:rsidRPr="002D3D0F" w:rsidRDefault="00E103DF" w:rsidP="00302D0E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BR.866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742F34" w:rsidRDefault="00742F34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B760FB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Watkins, C.S.</w:t>
      </w:r>
      <w:r w:rsidR="00E103DF"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Undiscovered country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journe</w:t>
      </w:r>
      <w:r w:rsidR="00B760FB">
        <w:rPr>
          <w:rFonts w:ascii="Times New Roman" w:eastAsia="Arial Unicode MS" w:hAnsi="Times New Roman"/>
          <w:color w:val="000000"/>
          <w:sz w:val="20"/>
          <w:szCs w:val="20"/>
        </w:rPr>
        <w:t>ys among the dead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Bodley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Head, 2013.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HQ1073.5.G7 W38 2013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760FB" w:rsidRDefault="00B760FB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Westwell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Arthur.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Papacy and the monks of Constantinople</w:t>
      </w:r>
      <w:r w:rsidR="006A49B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continuity of cooperation examined in the </w:t>
      </w:r>
      <w:proofErr w:type="spellStart"/>
      <w:r w:rsidR="00DF0918">
        <w:rPr>
          <w:rFonts w:ascii="Times New Roman" w:eastAsia="Arial Unicode MS" w:hAnsi="Times New Roman"/>
          <w:color w:val="000000"/>
          <w:sz w:val="20"/>
          <w:szCs w:val="20"/>
        </w:rPr>
        <w:t>Photian</w:t>
      </w:r>
      <w:proofErr w:type="spellEnd"/>
      <w:r w:rsidR="00DF0918">
        <w:rPr>
          <w:rFonts w:ascii="Times New Roman" w:eastAsia="Arial Unicode MS" w:hAnsi="Times New Roman"/>
          <w:color w:val="000000"/>
          <w:sz w:val="20"/>
          <w:szCs w:val="20"/>
        </w:rPr>
        <w:t xml:space="preserve"> Schism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9.2.150</w:t>
      </w:r>
      <w:r w:rsidR="00440690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5472A7" w:rsidRDefault="005472A7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Whittington, Georgina Rose.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Representations of Joan of Arc in French schools, c.1880-</w:t>
      </w:r>
      <w:r w:rsidR="00DF0918">
        <w:rPr>
          <w:rFonts w:ascii="Times New Roman" w:eastAsia="Arial Unicode MS" w:hAnsi="Times New Roman"/>
          <w:color w:val="000000"/>
          <w:sz w:val="20"/>
          <w:szCs w:val="20"/>
        </w:rPr>
        <w:t>1914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E103DF" w:rsidRPr="002D3D0F" w:rsidRDefault="00E103DF" w:rsidP="000B3B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32.92</w:t>
      </w:r>
      <w:r w:rsidRPr="002D3D0F">
        <w:rPr>
          <w:rFonts w:ascii="Times New Roman" w:hAnsi="Times New Roman"/>
          <w:sz w:val="20"/>
          <w:szCs w:val="20"/>
        </w:rPr>
        <w:tab/>
      </w:r>
    </w:p>
    <w:p w:rsidR="00DF0918" w:rsidRDefault="00DF0918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103DF" w:rsidRPr="002D3D0F" w:rsidRDefault="00E103DF" w:rsidP="000B3B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Yu,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Muxin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Female investors in English joint-st</w:t>
      </w:r>
      <w:r w:rsidR="001D7CC7">
        <w:rPr>
          <w:rFonts w:ascii="Times New Roman" w:eastAsia="Arial Unicode MS" w:hAnsi="Times New Roman"/>
          <w:color w:val="000000"/>
          <w:sz w:val="20"/>
          <w:szCs w:val="20"/>
        </w:rPr>
        <w:t>ock banks, c. 1865-1900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103DF" w:rsidRPr="002D3D0F" w:rsidRDefault="00E103DF" w:rsidP="000B3B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B67852" w:rsidRDefault="00E103DF" w:rsidP="003F7B4E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9.7.62</w:t>
      </w:r>
      <w:r w:rsidR="002B488A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B67852" w:rsidRDefault="00B67852" w:rsidP="003F7B4E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67852" w:rsidRDefault="00B67852" w:rsidP="00B6785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Zaida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Lobato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Mirta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Venturoli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Sofia.</w:t>
      </w:r>
      <w:proofErr w:type="gramEnd"/>
    </w:p>
    <w:p w:rsidR="00B67852" w:rsidRPr="006A49B8" w:rsidRDefault="00B67852" w:rsidP="00B6785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Formas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ciudadanía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América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Latina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7852" w:rsidRPr="002D3D0F" w:rsidRDefault="00B67852" w:rsidP="00B678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[Spain]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AHILA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2F2052" w:rsidRDefault="00B67852" w:rsidP="00B6785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PS.1004</w:t>
      </w:r>
    </w:p>
    <w:p w:rsidR="002F2052" w:rsidRDefault="002F2052" w:rsidP="00B6785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052" w:rsidRPr="002D3D0F" w:rsidRDefault="002F2052" w:rsidP="002F20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200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anos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indústria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gráfica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no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, 1808-2008.</w:t>
      </w:r>
      <w:proofErr w:type="gram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F2052" w:rsidRPr="002D3D0F" w:rsidRDefault="002F2052" w:rsidP="002F20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Paulo]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Associação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Brasileira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da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Indústria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>Gráfica-ABIGRAF</w:t>
      </w:r>
      <w:proofErr w:type="spellEnd"/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2F2052" w:rsidRPr="002D3D0F" w:rsidRDefault="002F2052" w:rsidP="002F20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eastAsia="Arial Unicode MS" w:hAnsi="Times New Roman"/>
          <w:color w:val="000000"/>
          <w:sz w:val="20"/>
          <w:szCs w:val="20"/>
        </w:rPr>
        <w:t xml:space="preserve">[2008]. </w:t>
      </w:r>
    </w:p>
    <w:p w:rsidR="00E103DF" w:rsidRPr="002D3D0F" w:rsidRDefault="002F2052" w:rsidP="002F205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2D3D0F">
        <w:rPr>
          <w:rFonts w:ascii="Times New Roman" w:hAnsi="Times New Roman"/>
          <w:sz w:val="20"/>
          <w:szCs w:val="20"/>
        </w:rPr>
        <w:tab/>
      </w:r>
      <w:proofErr w:type="spellStart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2D3D0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2D3D0F">
        <w:rPr>
          <w:rFonts w:ascii="Times New Roman" w:hAnsi="Times New Roman"/>
          <w:sz w:val="20"/>
          <w:szCs w:val="20"/>
        </w:rPr>
        <w:tab/>
      </w:r>
      <w:r w:rsidRPr="002D3D0F">
        <w:rPr>
          <w:rFonts w:ascii="Times New Roman" w:hAnsi="Times New Roman"/>
          <w:color w:val="000000"/>
          <w:sz w:val="20"/>
          <w:szCs w:val="20"/>
        </w:rPr>
        <w:t>BR.870</w:t>
      </w:r>
      <w:r w:rsidR="00E103DF" w:rsidRPr="002D3D0F">
        <w:rPr>
          <w:rFonts w:ascii="Times New Roman" w:hAnsi="Times New Roman"/>
          <w:sz w:val="20"/>
          <w:szCs w:val="20"/>
        </w:rPr>
        <w:tab/>
      </w:r>
    </w:p>
    <w:sectPr w:rsidR="00E103DF" w:rsidRPr="002D3D0F" w:rsidSect="008569EF">
      <w:footerReference w:type="default" r:id="rId7"/>
      <w:pgSz w:w="11899" w:h="16841" w:code="9"/>
      <w:pgMar w:top="964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34" w:rsidRDefault="005C4234" w:rsidP="00C7581F">
      <w:pPr>
        <w:spacing w:after="0" w:line="240" w:lineRule="auto"/>
      </w:pPr>
      <w:r>
        <w:separator/>
      </w:r>
    </w:p>
  </w:endnote>
  <w:endnote w:type="continuationSeparator" w:id="0">
    <w:p w:rsidR="005C4234" w:rsidRDefault="005C4234" w:rsidP="00C7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1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234" w:rsidRDefault="005C4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C4234" w:rsidRDefault="005C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34" w:rsidRDefault="005C4234" w:rsidP="00C7581F">
      <w:pPr>
        <w:spacing w:after="0" w:line="240" w:lineRule="auto"/>
      </w:pPr>
      <w:r>
        <w:separator/>
      </w:r>
    </w:p>
  </w:footnote>
  <w:footnote w:type="continuationSeparator" w:id="0">
    <w:p w:rsidR="005C4234" w:rsidRDefault="005C4234" w:rsidP="00C75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EF"/>
    <w:rsid w:val="00002EBE"/>
    <w:rsid w:val="00022FD4"/>
    <w:rsid w:val="00055E89"/>
    <w:rsid w:val="00064353"/>
    <w:rsid w:val="00066304"/>
    <w:rsid w:val="00070F12"/>
    <w:rsid w:val="000B0F2C"/>
    <w:rsid w:val="000B3B32"/>
    <w:rsid w:val="00110FD6"/>
    <w:rsid w:val="001114E8"/>
    <w:rsid w:val="00140FDF"/>
    <w:rsid w:val="00144D90"/>
    <w:rsid w:val="00164503"/>
    <w:rsid w:val="0017490A"/>
    <w:rsid w:val="0019047D"/>
    <w:rsid w:val="00191170"/>
    <w:rsid w:val="001D5646"/>
    <w:rsid w:val="001D7CC7"/>
    <w:rsid w:val="001E7F25"/>
    <w:rsid w:val="00251016"/>
    <w:rsid w:val="00257379"/>
    <w:rsid w:val="0026350D"/>
    <w:rsid w:val="00264BDE"/>
    <w:rsid w:val="0028183A"/>
    <w:rsid w:val="002826A1"/>
    <w:rsid w:val="00286CEE"/>
    <w:rsid w:val="002A0F13"/>
    <w:rsid w:val="002A30EE"/>
    <w:rsid w:val="002A6BEF"/>
    <w:rsid w:val="002B488A"/>
    <w:rsid w:val="002B6BC3"/>
    <w:rsid w:val="002D3D0F"/>
    <w:rsid w:val="002E5533"/>
    <w:rsid w:val="002F2052"/>
    <w:rsid w:val="0030143F"/>
    <w:rsid w:val="00302D0E"/>
    <w:rsid w:val="00334923"/>
    <w:rsid w:val="00363A7D"/>
    <w:rsid w:val="0039296F"/>
    <w:rsid w:val="003C7453"/>
    <w:rsid w:val="003D0BB3"/>
    <w:rsid w:val="003D777D"/>
    <w:rsid w:val="003F7B4E"/>
    <w:rsid w:val="00405B01"/>
    <w:rsid w:val="0040795E"/>
    <w:rsid w:val="004227BD"/>
    <w:rsid w:val="00427635"/>
    <w:rsid w:val="00434AE6"/>
    <w:rsid w:val="00436D55"/>
    <w:rsid w:val="00440690"/>
    <w:rsid w:val="00460A0A"/>
    <w:rsid w:val="00461355"/>
    <w:rsid w:val="00475F36"/>
    <w:rsid w:val="004859E1"/>
    <w:rsid w:val="004A22FC"/>
    <w:rsid w:val="004A5610"/>
    <w:rsid w:val="004B5E5F"/>
    <w:rsid w:val="004E4C72"/>
    <w:rsid w:val="004E7D6F"/>
    <w:rsid w:val="004F5697"/>
    <w:rsid w:val="00502B98"/>
    <w:rsid w:val="00505121"/>
    <w:rsid w:val="005472A7"/>
    <w:rsid w:val="005770D1"/>
    <w:rsid w:val="00593513"/>
    <w:rsid w:val="005B2186"/>
    <w:rsid w:val="005C0624"/>
    <w:rsid w:val="005C1DA1"/>
    <w:rsid w:val="005C4234"/>
    <w:rsid w:val="005D3FD9"/>
    <w:rsid w:val="005E5F19"/>
    <w:rsid w:val="005F0E4E"/>
    <w:rsid w:val="005F4F05"/>
    <w:rsid w:val="00614E8A"/>
    <w:rsid w:val="00635C1E"/>
    <w:rsid w:val="006420B7"/>
    <w:rsid w:val="00692364"/>
    <w:rsid w:val="006A3DB0"/>
    <w:rsid w:val="006A49B8"/>
    <w:rsid w:val="006B4F4F"/>
    <w:rsid w:val="006E3B3B"/>
    <w:rsid w:val="006F472D"/>
    <w:rsid w:val="00711AAE"/>
    <w:rsid w:val="00742F34"/>
    <w:rsid w:val="0076009D"/>
    <w:rsid w:val="00763DC5"/>
    <w:rsid w:val="0076468A"/>
    <w:rsid w:val="00767BDD"/>
    <w:rsid w:val="00781AFE"/>
    <w:rsid w:val="0078227B"/>
    <w:rsid w:val="00787562"/>
    <w:rsid w:val="00787702"/>
    <w:rsid w:val="00794F88"/>
    <w:rsid w:val="0079703A"/>
    <w:rsid w:val="007A4E35"/>
    <w:rsid w:val="007A5389"/>
    <w:rsid w:val="007B3993"/>
    <w:rsid w:val="007C28DC"/>
    <w:rsid w:val="007D022E"/>
    <w:rsid w:val="007D3023"/>
    <w:rsid w:val="007E0BE1"/>
    <w:rsid w:val="007E24B9"/>
    <w:rsid w:val="007E3F6F"/>
    <w:rsid w:val="007E7AF3"/>
    <w:rsid w:val="008078DB"/>
    <w:rsid w:val="008464A0"/>
    <w:rsid w:val="0085246F"/>
    <w:rsid w:val="008569EF"/>
    <w:rsid w:val="008602A0"/>
    <w:rsid w:val="008626D3"/>
    <w:rsid w:val="008703AB"/>
    <w:rsid w:val="008753ED"/>
    <w:rsid w:val="00887821"/>
    <w:rsid w:val="008C2F13"/>
    <w:rsid w:val="008C39DB"/>
    <w:rsid w:val="008D16CE"/>
    <w:rsid w:val="00912863"/>
    <w:rsid w:val="00916530"/>
    <w:rsid w:val="00917141"/>
    <w:rsid w:val="00932253"/>
    <w:rsid w:val="00944B99"/>
    <w:rsid w:val="00957163"/>
    <w:rsid w:val="009772FC"/>
    <w:rsid w:val="00983F7B"/>
    <w:rsid w:val="00987CA8"/>
    <w:rsid w:val="009C0798"/>
    <w:rsid w:val="009C7CA9"/>
    <w:rsid w:val="009D055D"/>
    <w:rsid w:val="009D10D3"/>
    <w:rsid w:val="009F3A5D"/>
    <w:rsid w:val="00A1256D"/>
    <w:rsid w:val="00A163D0"/>
    <w:rsid w:val="00A219EA"/>
    <w:rsid w:val="00A47C95"/>
    <w:rsid w:val="00A579FA"/>
    <w:rsid w:val="00A71349"/>
    <w:rsid w:val="00A725F7"/>
    <w:rsid w:val="00A82E4A"/>
    <w:rsid w:val="00A971FB"/>
    <w:rsid w:val="00AB3E17"/>
    <w:rsid w:val="00AB4332"/>
    <w:rsid w:val="00AB4FC2"/>
    <w:rsid w:val="00AC124D"/>
    <w:rsid w:val="00AC296E"/>
    <w:rsid w:val="00AD7C6A"/>
    <w:rsid w:val="00B223ED"/>
    <w:rsid w:val="00B36C6D"/>
    <w:rsid w:val="00B52031"/>
    <w:rsid w:val="00B523F1"/>
    <w:rsid w:val="00B67852"/>
    <w:rsid w:val="00B760FB"/>
    <w:rsid w:val="00B9700E"/>
    <w:rsid w:val="00BB6D41"/>
    <w:rsid w:val="00BD2E42"/>
    <w:rsid w:val="00BD4053"/>
    <w:rsid w:val="00BE45A5"/>
    <w:rsid w:val="00C15424"/>
    <w:rsid w:val="00C17AE2"/>
    <w:rsid w:val="00C20D73"/>
    <w:rsid w:val="00C321CA"/>
    <w:rsid w:val="00C405E0"/>
    <w:rsid w:val="00C421BB"/>
    <w:rsid w:val="00C42636"/>
    <w:rsid w:val="00C46213"/>
    <w:rsid w:val="00C53E5D"/>
    <w:rsid w:val="00C65243"/>
    <w:rsid w:val="00C662FC"/>
    <w:rsid w:val="00C718EB"/>
    <w:rsid w:val="00C7581F"/>
    <w:rsid w:val="00C822E6"/>
    <w:rsid w:val="00C8321F"/>
    <w:rsid w:val="00C87C5D"/>
    <w:rsid w:val="00C95400"/>
    <w:rsid w:val="00CB360D"/>
    <w:rsid w:val="00CC0452"/>
    <w:rsid w:val="00CC5D6A"/>
    <w:rsid w:val="00CD17C7"/>
    <w:rsid w:val="00CE046D"/>
    <w:rsid w:val="00CE5973"/>
    <w:rsid w:val="00CF0538"/>
    <w:rsid w:val="00D30DD8"/>
    <w:rsid w:val="00D3205F"/>
    <w:rsid w:val="00D378DC"/>
    <w:rsid w:val="00D46C15"/>
    <w:rsid w:val="00D53C63"/>
    <w:rsid w:val="00D54C8F"/>
    <w:rsid w:val="00D82876"/>
    <w:rsid w:val="00D9639B"/>
    <w:rsid w:val="00DB01CD"/>
    <w:rsid w:val="00DF0918"/>
    <w:rsid w:val="00E06949"/>
    <w:rsid w:val="00E0750E"/>
    <w:rsid w:val="00E103DF"/>
    <w:rsid w:val="00E25D32"/>
    <w:rsid w:val="00E47081"/>
    <w:rsid w:val="00E53CA7"/>
    <w:rsid w:val="00E63FAB"/>
    <w:rsid w:val="00E735B1"/>
    <w:rsid w:val="00E74865"/>
    <w:rsid w:val="00E770BD"/>
    <w:rsid w:val="00E85500"/>
    <w:rsid w:val="00E85545"/>
    <w:rsid w:val="00EB1B7C"/>
    <w:rsid w:val="00EC7E2C"/>
    <w:rsid w:val="00ED2F27"/>
    <w:rsid w:val="00EE492E"/>
    <w:rsid w:val="00F049ED"/>
    <w:rsid w:val="00F05E83"/>
    <w:rsid w:val="00F14514"/>
    <w:rsid w:val="00F172BE"/>
    <w:rsid w:val="00F363D2"/>
    <w:rsid w:val="00F73D1F"/>
    <w:rsid w:val="00F87AAA"/>
    <w:rsid w:val="00F966E1"/>
    <w:rsid w:val="00F96D26"/>
    <w:rsid w:val="00FC1895"/>
    <w:rsid w:val="00FC4C02"/>
    <w:rsid w:val="00FC4FDE"/>
    <w:rsid w:val="00FD7812"/>
    <w:rsid w:val="00FE50DC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1F"/>
  </w:style>
  <w:style w:type="paragraph" w:styleId="Footer">
    <w:name w:val="footer"/>
    <w:basedOn w:val="Normal"/>
    <w:link w:val="FooterChar"/>
    <w:uiPriority w:val="99"/>
    <w:unhideWhenUsed/>
    <w:rsid w:val="00C7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1F"/>
  </w:style>
  <w:style w:type="paragraph" w:styleId="Title">
    <w:name w:val="Title"/>
    <w:basedOn w:val="Normal"/>
    <w:link w:val="TitleChar"/>
    <w:qFormat/>
    <w:rsid w:val="000B0F2C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B0F2C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1F"/>
  </w:style>
  <w:style w:type="paragraph" w:styleId="Footer">
    <w:name w:val="footer"/>
    <w:basedOn w:val="Normal"/>
    <w:link w:val="FooterChar"/>
    <w:uiPriority w:val="99"/>
    <w:unhideWhenUsed/>
    <w:rsid w:val="00C7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1F"/>
  </w:style>
  <w:style w:type="paragraph" w:styleId="Title">
    <w:name w:val="Title"/>
    <w:basedOn w:val="Normal"/>
    <w:link w:val="TitleChar"/>
    <w:qFormat/>
    <w:rsid w:val="000B0F2C"/>
    <w:pPr>
      <w:widowControl w:val="0"/>
      <w:tabs>
        <w:tab w:val="left" w:pos="90"/>
        <w:tab w:val="left" w:pos="317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B0F2C"/>
    <w:rPr>
      <w:rFonts w:ascii="Times New Roman" w:eastAsia="Times New Roman" w:hAnsi="Times New Roman"/>
      <w:b/>
      <w:bCs/>
      <w:color w:val="00008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1794</Words>
  <Characters>12131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229</cp:revision>
  <dcterms:created xsi:type="dcterms:W3CDTF">2014-12-23T10:10:00Z</dcterms:created>
  <dcterms:modified xsi:type="dcterms:W3CDTF">2015-01-05T14:42:00Z</dcterms:modified>
</cp:coreProperties>
</file>